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873BAE" w:rsidRPr="00EC2DD2" w:rsidTr="00EC2DD2">
        <w:tc>
          <w:tcPr>
            <w:tcW w:w="9628" w:type="dxa"/>
            <w:shd w:val="clear" w:color="auto" w:fill="9CC2E5" w:themeFill="accent1" w:themeFillTint="99"/>
          </w:tcPr>
          <w:p w:rsidR="00873BAE" w:rsidRPr="00EC2DD2" w:rsidRDefault="00873BAE" w:rsidP="00873BAE">
            <w:pPr>
              <w:jc w:val="center"/>
              <w:rPr>
                <w:sz w:val="20"/>
              </w:rPr>
            </w:pPr>
            <w:r w:rsidRPr="00EC2DD2">
              <w:rPr>
                <w:sz w:val="20"/>
              </w:rPr>
              <w:t>SCHEDA DI MONITORAGGIO DIDATTICA A DISTANZA</w:t>
            </w:r>
          </w:p>
        </w:tc>
      </w:tr>
    </w:tbl>
    <w:p w:rsidR="000A5251" w:rsidRPr="00EC2DD2" w:rsidRDefault="000A5251">
      <w:pPr>
        <w:rPr>
          <w:sz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242"/>
        <w:gridCol w:w="1738"/>
        <w:gridCol w:w="2205"/>
        <w:gridCol w:w="223"/>
        <w:gridCol w:w="2141"/>
        <w:gridCol w:w="139"/>
        <w:gridCol w:w="2166"/>
      </w:tblGrid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SCUOLA</w:t>
            </w:r>
          </w:p>
        </w:tc>
        <w:tc>
          <w:tcPr>
            <w:tcW w:w="8612" w:type="dxa"/>
            <w:gridSpan w:val="6"/>
          </w:tcPr>
          <w:p w:rsidR="00873BAE" w:rsidRPr="00EC2DD2" w:rsidRDefault="001C564E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062685">
              <w:rPr>
                <w:sz w:val="20"/>
              </w:rPr>
              <w:t>NFANZIA</w:t>
            </w:r>
            <w:r>
              <w:rPr>
                <w:sz w:val="20"/>
              </w:rPr>
              <w:t xml:space="preserve"> – </w:t>
            </w:r>
            <w:r w:rsidR="00062685">
              <w:rPr>
                <w:sz w:val="20"/>
              </w:rPr>
              <w:t>PRIMARIA – SECONDARIA DI PRIMO GRADO</w:t>
            </w:r>
            <w:r w:rsidR="00873BAE" w:rsidRPr="00EC2DD2">
              <w:rPr>
                <w:sz w:val="20"/>
              </w:rPr>
              <w:t xml:space="preserve"> (cancellare la voce che non interessa)</w:t>
            </w: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DOCENTE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0F562C" w:rsidRPr="00EC2DD2" w:rsidTr="000F562C">
        <w:tc>
          <w:tcPr>
            <w:tcW w:w="1242" w:type="dxa"/>
          </w:tcPr>
          <w:p w:rsidR="000F562C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CLASSE</w:t>
            </w:r>
            <w:r w:rsidR="00733466">
              <w:rPr>
                <w:sz w:val="20"/>
              </w:rPr>
              <w:t xml:space="preserve"> –</w:t>
            </w:r>
            <w:r>
              <w:rPr>
                <w:sz w:val="20"/>
              </w:rPr>
              <w:t>SEZ</w:t>
            </w:r>
            <w:r w:rsidR="001C564E">
              <w:rPr>
                <w:sz w:val="20"/>
              </w:rPr>
              <w:t>IONE</w:t>
            </w:r>
            <w:r w:rsidR="00733466">
              <w:rPr>
                <w:sz w:val="20"/>
              </w:rPr>
              <w:t xml:space="preserve"> – PLESSO </w:t>
            </w:r>
            <w:bookmarkStart w:id="0" w:name="_GoBack"/>
            <w:bookmarkEnd w:id="0"/>
          </w:p>
        </w:tc>
        <w:tc>
          <w:tcPr>
            <w:tcW w:w="8612" w:type="dxa"/>
            <w:gridSpan w:val="6"/>
          </w:tcPr>
          <w:p w:rsidR="000F562C" w:rsidRPr="00EC2DD2" w:rsidRDefault="000F562C">
            <w:pPr>
              <w:rPr>
                <w:sz w:val="20"/>
              </w:rPr>
            </w:pP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DISCIPLINE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MODALITA’ ON-LINE UTILIZZATA PER LA DIDATTICA A DISTANZA</w:t>
            </w: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  <w:p w:rsidR="00873BAE" w:rsidRPr="00EC2DD2" w:rsidRDefault="00873BAE">
            <w:pPr>
              <w:rPr>
                <w:sz w:val="20"/>
              </w:rPr>
            </w:pPr>
          </w:p>
        </w:tc>
      </w:tr>
      <w:tr w:rsidR="00100F4F" w:rsidRPr="00EC2DD2" w:rsidTr="000F562C">
        <w:tc>
          <w:tcPr>
            <w:tcW w:w="1242" w:type="dxa"/>
          </w:tcPr>
          <w:p w:rsidR="0012137F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</w:t>
            </w:r>
          </w:p>
          <w:p w:rsidR="0012137F" w:rsidRPr="00EC2DD2" w:rsidRDefault="0012137F">
            <w:pPr>
              <w:rPr>
                <w:sz w:val="20"/>
              </w:rPr>
            </w:pP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428" w:type="dxa"/>
            <w:gridSpan w:val="2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 partecipanti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D.A.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BES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</w:tr>
      <w:tr w:rsidR="00100F4F" w:rsidRPr="00EC2DD2" w:rsidTr="000F562C">
        <w:tc>
          <w:tcPr>
            <w:tcW w:w="1242" w:type="dxa"/>
          </w:tcPr>
          <w:p w:rsidR="0012137F" w:rsidRPr="00EC2DD2" w:rsidRDefault="0012137F" w:rsidP="000F562C">
            <w:pPr>
              <w:rPr>
                <w:sz w:val="20"/>
              </w:rPr>
            </w:pPr>
            <w:r w:rsidRPr="00EC2DD2">
              <w:rPr>
                <w:sz w:val="20"/>
              </w:rPr>
              <w:t>F</w:t>
            </w:r>
            <w:r w:rsidR="000F562C">
              <w:rPr>
                <w:sz w:val="20"/>
              </w:rPr>
              <w:t>RUIZIONE DA PARTE DEGLI ALUNNI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</w:t>
            </w:r>
            <w:r w:rsidR="00100F4F" w:rsidRPr="00EC2DD2">
              <w:rPr>
                <w:rFonts w:ascii="Maiandra GD" w:hAnsi="Maiandra GD"/>
                <w:sz w:val="20"/>
              </w:rPr>
              <w:t xml:space="preserve"> REGOLARE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37F" w:rsidRPr="00EC2DD2" w:rsidRDefault="00100F4F" w:rsidP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SCARSA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37F" w:rsidRPr="00EC2DD2" w:rsidRDefault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INSUFFICIENTE</w:t>
            </w:r>
          </w:p>
        </w:tc>
        <w:tc>
          <w:tcPr>
            <w:tcW w:w="2166" w:type="dxa"/>
            <w:tcBorders>
              <w:left w:val="nil"/>
            </w:tcBorders>
          </w:tcPr>
          <w:p w:rsidR="0012137F" w:rsidRPr="00EC2DD2" w:rsidRDefault="0012137F">
            <w:pPr>
              <w:rPr>
                <w:sz w:val="20"/>
              </w:rPr>
            </w:pPr>
          </w:p>
        </w:tc>
      </w:tr>
      <w:tr w:rsidR="00317BAF" w:rsidRPr="00EC2DD2" w:rsidTr="000F562C">
        <w:tc>
          <w:tcPr>
            <w:tcW w:w="1242" w:type="dxa"/>
          </w:tcPr>
          <w:p w:rsidR="00317BAF" w:rsidRPr="00EC2DD2" w:rsidRDefault="00317BAF">
            <w:pPr>
              <w:rPr>
                <w:sz w:val="20"/>
              </w:rPr>
            </w:pPr>
            <w:r w:rsidRPr="00EC2DD2">
              <w:rPr>
                <w:sz w:val="20"/>
              </w:rPr>
              <w:t>GRADIMENTO DA PARTE DEGLI ALUNNI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alto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medio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basso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317BAF" w:rsidRPr="00EC2DD2" w:rsidRDefault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nullo</w:t>
            </w:r>
          </w:p>
        </w:tc>
      </w:tr>
      <w:tr w:rsidR="00EC2DD2" w:rsidRPr="00EC2DD2" w:rsidTr="000F562C">
        <w:tc>
          <w:tcPr>
            <w:tcW w:w="1242" w:type="dxa"/>
            <w:tcBorders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20"/>
              </w:rPr>
            </w:pPr>
            <w:r w:rsidRPr="00EC2DD2">
              <w:rPr>
                <w:sz w:val="20"/>
              </w:rPr>
              <w:t>MATERIALI FORNITI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4669" w:type="dxa"/>
            <w:gridSpan w:val="4"/>
            <w:tcBorders>
              <w:lef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20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VERIFICHE EFFETTUATE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bottom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PUNTI DI FORZA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CRITICITA’</w:t>
            </w:r>
          </w:p>
          <w:p w:rsidR="00EC2DD2" w:rsidRPr="00EC2DD2" w:rsidRDefault="00EC2DD2" w:rsidP="00317BAF">
            <w:pPr>
              <w:rPr>
                <w:sz w:val="18"/>
              </w:rPr>
            </w:pPr>
          </w:p>
          <w:p w:rsidR="00EC2DD2" w:rsidRPr="00EC2DD2" w:rsidRDefault="00EC2DD2" w:rsidP="00317BAF">
            <w:pPr>
              <w:rPr>
                <w:sz w:val="18"/>
              </w:rPr>
            </w:pP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0F562C" w:rsidP="00317BAF">
            <w:pPr>
              <w:rPr>
                <w:sz w:val="18"/>
              </w:rPr>
            </w:pPr>
            <w:r>
              <w:rPr>
                <w:sz w:val="18"/>
              </w:rPr>
              <w:t>EVENTUALI SUGGERIMENTI</w:t>
            </w:r>
            <w:r w:rsidR="00EC2DD2" w:rsidRPr="00EC2DD2">
              <w:rPr>
                <w:sz w:val="18"/>
              </w:rPr>
              <w:t xml:space="preserve"> UTILI AL MIGLIORAMENTO DELLE PROCEDURE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</w:tbl>
    <w:p w:rsidR="00873BAE" w:rsidRPr="00EC2DD2" w:rsidRDefault="00873BAE">
      <w:pPr>
        <w:rPr>
          <w:sz w:val="18"/>
        </w:rPr>
      </w:pPr>
    </w:p>
    <w:sectPr w:rsidR="00873BAE" w:rsidRPr="00EC2DD2" w:rsidSect="00C34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3BAE"/>
    <w:rsid w:val="00062685"/>
    <w:rsid w:val="000A5251"/>
    <w:rsid w:val="000F562C"/>
    <w:rsid w:val="00100F4F"/>
    <w:rsid w:val="0012137F"/>
    <w:rsid w:val="00167312"/>
    <w:rsid w:val="001C564E"/>
    <w:rsid w:val="0028608B"/>
    <w:rsid w:val="00317BAF"/>
    <w:rsid w:val="005864CA"/>
    <w:rsid w:val="0068615D"/>
    <w:rsid w:val="00733466"/>
    <w:rsid w:val="00775C43"/>
    <w:rsid w:val="00873BAE"/>
    <w:rsid w:val="00C171CE"/>
    <w:rsid w:val="00C342F9"/>
    <w:rsid w:val="00D20A2A"/>
    <w:rsid w:val="00D3597B"/>
    <w:rsid w:val="00EC2DD2"/>
    <w:rsid w:val="00FF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Fabio</cp:lastModifiedBy>
  <cp:revision>2</cp:revision>
  <dcterms:created xsi:type="dcterms:W3CDTF">2020-03-25T10:57:00Z</dcterms:created>
  <dcterms:modified xsi:type="dcterms:W3CDTF">2020-03-25T10:57:00Z</dcterms:modified>
</cp:coreProperties>
</file>